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25" w:rsidRPr="007D0E0A" w:rsidRDefault="00FD2725" w:rsidP="00FD2725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E0A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ПОКАЗАТЕЛИ ДОСТУПНОСТИ И КАЧЕСТВА МЕДИЦИНСКОЙ ПОМОЩИ В  ГАУЗ ТО  «ГОРОДСКАЯ ПОЛИКЛИНИКА №5»</w:t>
      </w:r>
    </w:p>
    <w:p w:rsidR="00F50EB8" w:rsidRDefault="001C10C1" w:rsidP="00FD2481">
      <w:pPr>
        <w:shd w:val="clear" w:color="auto" w:fill="FFFFFF"/>
        <w:spacing w:after="157" w:line="240" w:lineRule="auto"/>
      </w:pPr>
      <w:r>
        <w:rPr>
          <w:rFonts w:ascii="Open Sans" w:eastAsia="Times New Roman" w:hAnsi="Open Sans" w:cs="Open Sans"/>
          <w:noProof/>
          <w:color w:val="666666"/>
        </w:rPr>
        <w:drawing>
          <wp:inline distT="0" distB="0" distL="0" distR="0">
            <wp:extent cx="5287617" cy="4979504"/>
            <wp:effectExtent l="19050" t="0" r="82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49" t="25595" b="1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7" cy="497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noProof/>
          <w:color w:val="666666"/>
        </w:rPr>
        <w:drawing>
          <wp:inline distT="0" distB="0" distL="0" distR="0">
            <wp:extent cx="5178286" cy="3697356"/>
            <wp:effectExtent l="19050" t="0" r="331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88" t="20238" b="3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86" cy="36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EB8" w:rsidSect="007C2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2B11"/>
    <w:multiLevelType w:val="multilevel"/>
    <w:tmpl w:val="B918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433016"/>
    <w:multiLevelType w:val="multilevel"/>
    <w:tmpl w:val="D75A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D2725"/>
    <w:rsid w:val="001C10C1"/>
    <w:rsid w:val="00411E03"/>
    <w:rsid w:val="006C298A"/>
    <w:rsid w:val="007C2D7E"/>
    <w:rsid w:val="007D0E0A"/>
    <w:rsid w:val="00AF332B"/>
    <w:rsid w:val="00B41777"/>
    <w:rsid w:val="00B52614"/>
    <w:rsid w:val="00F50EB8"/>
    <w:rsid w:val="00FD2481"/>
    <w:rsid w:val="00FD2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D2725"/>
    <w:rPr>
      <w:b/>
      <w:bCs/>
    </w:rPr>
  </w:style>
  <w:style w:type="paragraph" w:customStyle="1" w:styleId="consplustitle">
    <w:name w:val="consplustitle"/>
    <w:basedOn w:val="a"/>
    <w:rsid w:val="00FD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FD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C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user7051</dc:creator>
  <cp:keywords/>
  <dc:description/>
  <cp:lastModifiedBy>user7051</cp:lastModifiedBy>
  <cp:revision>4</cp:revision>
  <dcterms:created xsi:type="dcterms:W3CDTF">2021-04-12T04:46:00Z</dcterms:created>
  <dcterms:modified xsi:type="dcterms:W3CDTF">2021-04-12T10:22:00Z</dcterms:modified>
</cp:coreProperties>
</file>